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FA" w:rsidRDefault="008C33FA" w:rsidP="008C33FA">
      <w:pPr>
        <w:jc w:val="both"/>
        <w:rPr>
          <w:sz w:val="30"/>
          <w:szCs w:val="30"/>
        </w:rPr>
      </w:pPr>
    </w:p>
    <w:p w:rsidR="008C33FA" w:rsidRDefault="008C33FA" w:rsidP="008C33FA">
      <w:pPr>
        <w:ind w:firstLine="4962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8C33FA" w:rsidRDefault="008C33FA" w:rsidP="008C33FA">
      <w:pPr>
        <w:ind w:firstLine="4962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 Президиума Совета</w:t>
      </w:r>
    </w:p>
    <w:p w:rsidR="008C33FA" w:rsidRDefault="008C33FA" w:rsidP="008C33FA">
      <w:pPr>
        <w:ind w:firstLine="496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Минского городского </w:t>
      </w:r>
    </w:p>
    <w:p w:rsidR="008C33FA" w:rsidRPr="000F3F61" w:rsidRDefault="008C33FA" w:rsidP="008C33FA">
      <w:pPr>
        <w:ind w:firstLine="4962"/>
        <w:jc w:val="both"/>
        <w:rPr>
          <w:sz w:val="30"/>
          <w:szCs w:val="30"/>
        </w:rPr>
      </w:pPr>
      <w:r>
        <w:rPr>
          <w:sz w:val="30"/>
          <w:szCs w:val="30"/>
        </w:rPr>
        <w:t>объединения профсоюзов</w:t>
      </w:r>
    </w:p>
    <w:p w:rsidR="008C33FA" w:rsidRDefault="008C33FA" w:rsidP="008C33FA">
      <w:pPr>
        <w:ind w:firstLine="4962"/>
        <w:jc w:val="both"/>
        <w:rPr>
          <w:sz w:val="28"/>
          <w:szCs w:val="28"/>
        </w:rPr>
      </w:pPr>
      <w:r w:rsidRPr="008C33FA">
        <w:rPr>
          <w:sz w:val="28"/>
          <w:szCs w:val="28"/>
        </w:rPr>
        <w:t>22</w:t>
      </w:r>
      <w:r>
        <w:rPr>
          <w:sz w:val="28"/>
          <w:szCs w:val="28"/>
        </w:rPr>
        <w:t>. 11. 2017 г. №</w:t>
      </w:r>
      <w:r w:rsidRPr="008C33FA">
        <w:rPr>
          <w:sz w:val="28"/>
          <w:szCs w:val="28"/>
        </w:rPr>
        <w:t>11/143</w:t>
      </w:r>
    </w:p>
    <w:p w:rsidR="008C33FA" w:rsidRDefault="008C33FA" w:rsidP="008C33FA">
      <w:pPr>
        <w:ind w:firstLine="3261"/>
        <w:jc w:val="both"/>
        <w:rPr>
          <w:sz w:val="28"/>
          <w:szCs w:val="28"/>
        </w:rPr>
      </w:pPr>
    </w:p>
    <w:p w:rsidR="008C33FA" w:rsidRDefault="008C33FA" w:rsidP="008C33FA">
      <w:pPr>
        <w:ind w:firstLine="3261"/>
        <w:jc w:val="both"/>
        <w:rPr>
          <w:sz w:val="28"/>
          <w:szCs w:val="28"/>
        </w:rPr>
      </w:pPr>
    </w:p>
    <w:p w:rsidR="008C33FA" w:rsidRDefault="008C33FA" w:rsidP="008C33FA">
      <w:pPr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C33FA" w:rsidRDefault="008C33FA" w:rsidP="008C33FA">
      <w:pPr>
        <w:rPr>
          <w:sz w:val="28"/>
          <w:szCs w:val="28"/>
        </w:rPr>
      </w:pPr>
      <w:r>
        <w:rPr>
          <w:sz w:val="28"/>
          <w:szCs w:val="28"/>
        </w:rPr>
        <w:t>Координационного совета по вопросам</w:t>
      </w:r>
    </w:p>
    <w:p w:rsidR="008C33FA" w:rsidRDefault="008C33FA" w:rsidP="008C33FA">
      <w:pPr>
        <w:rPr>
          <w:sz w:val="28"/>
          <w:szCs w:val="28"/>
        </w:rPr>
      </w:pPr>
      <w:r>
        <w:rPr>
          <w:sz w:val="28"/>
          <w:szCs w:val="28"/>
        </w:rPr>
        <w:t>организационной и кадровой работы</w:t>
      </w:r>
    </w:p>
    <w:p w:rsidR="008C33FA" w:rsidRPr="0035625F" w:rsidRDefault="008C33FA" w:rsidP="008C33FA">
      <w:pPr>
        <w:rPr>
          <w:sz w:val="28"/>
          <w:szCs w:val="28"/>
        </w:rPr>
      </w:pPr>
      <w:r>
        <w:rPr>
          <w:sz w:val="28"/>
          <w:szCs w:val="28"/>
        </w:rPr>
        <w:t>Минского городского объединения профсоюзов</w:t>
      </w:r>
    </w:p>
    <w:p w:rsidR="008C33FA" w:rsidRDefault="008C33FA" w:rsidP="008C33FA"/>
    <w:tbl>
      <w:tblPr>
        <w:tblW w:w="9747" w:type="dxa"/>
        <w:tblLook w:val="04A0"/>
      </w:tblPr>
      <w:tblGrid>
        <w:gridCol w:w="817"/>
        <w:gridCol w:w="2835"/>
        <w:gridCol w:w="6095"/>
      </w:tblGrid>
      <w:tr w:rsidR="008C33FA" w:rsidRPr="00CC2C6A" w:rsidTr="00090571">
        <w:tc>
          <w:tcPr>
            <w:tcW w:w="817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C33FA" w:rsidRPr="00CC2C6A" w:rsidRDefault="008C33FA" w:rsidP="00090571">
            <w:pPr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Белая Антонина Васильевна</w:t>
            </w:r>
          </w:p>
        </w:tc>
        <w:tc>
          <w:tcPr>
            <w:tcW w:w="6095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- заведующий отделом по организационной работе Минской городской организации Белорусского профессионального союза работников торговли</w:t>
            </w:r>
          </w:p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</w:p>
        </w:tc>
      </w:tr>
      <w:tr w:rsidR="008C33FA" w:rsidRPr="00CC2C6A" w:rsidTr="00090571">
        <w:tc>
          <w:tcPr>
            <w:tcW w:w="817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C33FA" w:rsidRPr="00CC2C6A" w:rsidRDefault="008C33FA" w:rsidP="00090571">
            <w:pPr>
              <w:rPr>
                <w:sz w:val="30"/>
                <w:szCs w:val="30"/>
              </w:rPr>
            </w:pPr>
            <w:proofErr w:type="spellStart"/>
            <w:r w:rsidRPr="00CC2C6A">
              <w:rPr>
                <w:sz w:val="30"/>
                <w:szCs w:val="30"/>
              </w:rPr>
              <w:t>Волоткович</w:t>
            </w:r>
            <w:proofErr w:type="spellEnd"/>
            <w:r w:rsidRPr="00CC2C6A">
              <w:rPr>
                <w:sz w:val="30"/>
                <w:szCs w:val="30"/>
              </w:rPr>
              <w:t xml:space="preserve"> Юлия Сергеевна</w:t>
            </w:r>
          </w:p>
        </w:tc>
        <w:tc>
          <w:tcPr>
            <w:tcW w:w="6095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- ведущий специалист Объединенной Ра</w:t>
            </w:r>
            <w:r w:rsidRPr="00CC2C6A">
              <w:rPr>
                <w:sz w:val="30"/>
                <w:szCs w:val="30"/>
              </w:rPr>
              <w:t>й</w:t>
            </w:r>
            <w:r w:rsidRPr="00CC2C6A">
              <w:rPr>
                <w:sz w:val="30"/>
                <w:szCs w:val="30"/>
              </w:rPr>
              <w:t>онной профсоюзной организации Минского отделения Белору</w:t>
            </w:r>
            <w:r w:rsidRPr="00CC2C6A">
              <w:rPr>
                <w:sz w:val="30"/>
                <w:szCs w:val="30"/>
              </w:rPr>
              <w:t>с</w:t>
            </w:r>
            <w:r w:rsidRPr="00CC2C6A">
              <w:rPr>
                <w:sz w:val="30"/>
                <w:szCs w:val="30"/>
              </w:rPr>
              <w:t>ской железной д</w:t>
            </w:r>
            <w:r w:rsidRPr="00CC2C6A">
              <w:rPr>
                <w:sz w:val="30"/>
                <w:szCs w:val="30"/>
              </w:rPr>
              <w:t>о</w:t>
            </w:r>
            <w:r w:rsidRPr="00CC2C6A">
              <w:rPr>
                <w:sz w:val="30"/>
                <w:szCs w:val="30"/>
              </w:rPr>
              <w:t>роги</w:t>
            </w:r>
          </w:p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</w:p>
        </w:tc>
      </w:tr>
      <w:tr w:rsidR="008C33FA" w:rsidRPr="00CC2C6A" w:rsidTr="00090571">
        <w:tc>
          <w:tcPr>
            <w:tcW w:w="817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C33FA" w:rsidRPr="00CC2C6A" w:rsidRDefault="008C33FA" w:rsidP="00090571">
            <w:pPr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Жданович Татьяна Алексеевна</w:t>
            </w:r>
          </w:p>
        </w:tc>
        <w:tc>
          <w:tcPr>
            <w:tcW w:w="6095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- заместитель председателя – заведующий отделом по организационной работе Минской городской организации Белорусского профсоюза работников агропромышленного комплекса</w:t>
            </w:r>
          </w:p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</w:p>
        </w:tc>
      </w:tr>
      <w:tr w:rsidR="008C33FA" w:rsidRPr="00CC2C6A" w:rsidTr="00090571">
        <w:tc>
          <w:tcPr>
            <w:tcW w:w="817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C33FA" w:rsidRPr="00CC2C6A" w:rsidRDefault="008C33FA" w:rsidP="00090571">
            <w:pPr>
              <w:rPr>
                <w:sz w:val="30"/>
                <w:szCs w:val="30"/>
              </w:rPr>
            </w:pPr>
            <w:proofErr w:type="spellStart"/>
            <w:r w:rsidRPr="00CC2C6A">
              <w:rPr>
                <w:sz w:val="30"/>
                <w:szCs w:val="30"/>
              </w:rPr>
              <w:t>Качан</w:t>
            </w:r>
            <w:proofErr w:type="spellEnd"/>
            <w:r w:rsidRPr="00CC2C6A">
              <w:rPr>
                <w:sz w:val="30"/>
                <w:szCs w:val="30"/>
              </w:rPr>
              <w:t xml:space="preserve"> 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 xml:space="preserve">- главный специалист по организационной работе Минской городской организации Белорусского профсоюза работников местной промышленности и </w:t>
            </w:r>
            <w:proofErr w:type="spellStart"/>
            <w:r w:rsidRPr="00CC2C6A">
              <w:rPr>
                <w:sz w:val="30"/>
                <w:szCs w:val="30"/>
              </w:rPr>
              <w:t>коммунально</w:t>
            </w:r>
            <w:proofErr w:type="spellEnd"/>
            <w:r w:rsidRPr="00CC2C6A">
              <w:rPr>
                <w:sz w:val="30"/>
                <w:szCs w:val="30"/>
              </w:rPr>
              <w:t xml:space="preserve"> - бытовых предприятий</w:t>
            </w:r>
          </w:p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</w:p>
        </w:tc>
      </w:tr>
      <w:tr w:rsidR="008C33FA" w:rsidRPr="00CC2C6A" w:rsidTr="00090571">
        <w:tc>
          <w:tcPr>
            <w:tcW w:w="817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C33FA" w:rsidRPr="00CC2C6A" w:rsidRDefault="008C33FA" w:rsidP="00090571">
            <w:pPr>
              <w:rPr>
                <w:color w:val="000000"/>
                <w:sz w:val="30"/>
                <w:szCs w:val="30"/>
              </w:rPr>
            </w:pPr>
            <w:r w:rsidRPr="00CC2C6A">
              <w:rPr>
                <w:color w:val="000000"/>
                <w:sz w:val="30"/>
                <w:szCs w:val="30"/>
              </w:rPr>
              <w:t>Коноплёва Алла Антоновна</w:t>
            </w:r>
          </w:p>
        </w:tc>
        <w:tc>
          <w:tcPr>
            <w:tcW w:w="6095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 xml:space="preserve">- заместитель </w:t>
            </w:r>
            <w:proofErr w:type="gramStart"/>
            <w:r w:rsidRPr="00CC2C6A">
              <w:rPr>
                <w:sz w:val="30"/>
                <w:szCs w:val="30"/>
              </w:rPr>
              <w:t>председателя Минской городской организации Белорусского профсоюза работников образования</w:t>
            </w:r>
            <w:proofErr w:type="gramEnd"/>
            <w:r w:rsidRPr="00CC2C6A">
              <w:rPr>
                <w:sz w:val="30"/>
                <w:szCs w:val="30"/>
              </w:rPr>
              <w:t xml:space="preserve"> и науки</w:t>
            </w:r>
          </w:p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</w:p>
        </w:tc>
      </w:tr>
      <w:tr w:rsidR="008C33FA" w:rsidRPr="00CC2C6A" w:rsidTr="00090571">
        <w:tc>
          <w:tcPr>
            <w:tcW w:w="817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C33FA" w:rsidRPr="00CC2C6A" w:rsidRDefault="008C33FA" w:rsidP="00090571">
            <w:pPr>
              <w:rPr>
                <w:sz w:val="30"/>
                <w:szCs w:val="30"/>
              </w:rPr>
            </w:pPr>
            <w:proofErr w:type="gramStart"/>
            <w:r w:rsidRPr="00CC2C6A">
              <w:rPr>
                <w:sz w:val="30"/>
                <w:szCs w:val="30"/>
              </w:rPr>
              <w:t>Кривонос</w:t>
            </w:r>
            <w:proofErr w:type="gramEnd"/>
            <w:r w:rsidRPr="00CC2C6A">
              <w:rPr>
                <w:sz w:val="30"/>
                <w:szCs w:val="30"/>
              </w:rPr>
              <w:t xml:space="preserve"> Елена Владимировна </w:t>
            </w:r>
          </w:p>
        </w:tc>
        <w:tc>
          <w:tcPr>
            <w:tcW w:w="6095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pacing w:val="-4"/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 xml:space="preserve">- заведующий отделом организационной и кадровой работы Минской городской организации </w:t>
            </w:r>
            <w:r w:rsidRPr="00CC2C6A">
              <w:rPr>
                <w:spacing w:val="-4"/>
                <w:sz w:val="30"/>
                <w:szCs w:val="30"/>
              </w:rPr>
              <w:t xml:space="preserve">Белорусского профсоюза работников строительства и </w:t>
            </w:r>
            <w:proofErr w:type="spellStart"/>
            <w:r w:rsidRPr="00CC2C6A">
              <w:rPr>
                <w:spacing w:val="-4"/>
                <w:sz w:val="30"/>
                <w:szCs w:val="30"/>
              </w:rPr>
              <w:t>промстройматериалов</w:t>
            </w:r>
            <w:proofErr w:type="spellEnd"/>
          </w:p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</w:p>
        </w:tc>
      </w:tr>
      <w:tr w:rsidR="008C33FA" w:rsidRPr="00CC2C6A" w:rsidTr="00090571">
        <w:tc>
          <w:tcPr>
            <w:tcW w:w="817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8C33FA" w:rsidRPr="00CC2C6A" w:rsidRDefault="008C33FA" w:rsidP="00090571">
            <w:pPr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Михайлова Тамара Ивановна</w:t>
            </w:r>
          </w:p>
        </w:tc>
        <w:tc>
          <w:tcPr>
            <w:tcW w:w="6095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- заведующий организационным отделом Минской городской организации Белорусского профсоюза работников государственных и других учреждений</w:t>
            </w:r>
          </w:p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</w:p>
        </w:tc>
      </w:tr>
      <w:tr w:rsidR="008C33FA" w:rsidRPr="00CC2C6A" w:rsidTr="00090571">
        <w:tc>
          <w:tcPr>
            <w:tcW w:w="817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C33FA" w:rsidRPr="00CC2C6A" w:rsidRDefault="008C33FA" w:rsidP="00090571">
            <w:pPr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Хабарова Галина Павловна</w:t>
            </w:r>
          </w:p>
        </w:tc>
        <w:tc>
          <w:tcPr>
            <w:tcW w:w="6095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pacing w:val="-4"/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 xml:space="preserve">- главный бухгалтер Минской городской организации Белорусского профсоюза работников </w:t>
            </w:r>
            <w:r w:rsidRPr="00CC2C6A">
              <w:rPr>
                <w:spacing w:val="-7"/>
                <w:sz w:val="30"/>
                <w:szCs w:val="30"/>
              </w:rPr>
              <w:t xml:space="preserve">различных форм предпринимательства </w:t>
            </w:r>
            <w:r w:rsidRPr="00CC2C6A">
              <w:rPr>
                <w:spacing w:val="-4"/>
                <w:sz w:val="30"/>
                <w:szCs w:val="30"/>
              </w:rPr>
              <w:t>"</w:t>
            </w:r>
            <w:proofErr w:type="spellStart"/>
            <w:r w:rsidRPr="00CC2C6A">
              <w:rPr>
                <w:spacing w:val="-4"/>
                <w:sz w:val="30"/>
                <w:szCs w:val="30"/>
              </w:rPr>
              <w:t>Садружнасць</w:t>
            </w:r>
            <w:proofErr w:type="spellEnd"/>
            <w:r w:rsidRPr="00CC2C6A">
              <w:rPr>
                <w:spacing w:val="-4"/>
                <w:sz w:val="30"/>
                <w:szCs w:val="30"/>
              </w:rPr>
              <w:t>"</w:t>
            </w:r>
          </w:p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</w:p>
        </w:tc>
      </w:tr>
      <w:tr w:rsidR="008C33FA" w:rsidRPr="00CC2C6A" w:rsidTr="00090571">
        <w:tc>
          <w:tcPr>
            <w:tcW w:w="817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8C33FA" w:rsidRPr="00CC2C6A" w:rsidRDefault="008C33FA" w:rsidP="00090571">
            <w:pPr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Холодок Анастасия Сергеевна</w:t>
            </w:r>
          </w:p>
        </w:tc>
        <w:tc>
          <w:tcPr>
            <w:tcW w:w="6095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pacing w:val="-4"/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 xml:space="preserve">-  заведующий организационным отделом Минской городской организации </w:t>
            </w:r>
            <w:r w:rsidRPr="00CC2C6A">
              <w:rPr>
                <w:spacing w:val="-4"/>
                <w:sz w:val="30"/>
                <w:szCs w:val="30"/>
              </w:rPr>
              <w:t>Белорусского профсоюза работников культуры, информации, спорта и туризма</w:t>
            </w:r>
          </w:p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</w:p>
        </w:tc>
      </w:tr>
      <w:tr w:rsidR="008C33FA" w:rsidRPr="00CC2C6A" w:rsidTr="00090571">
        <w:tc>
          <w:tcPr>
            <w:tcW w:w="817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8C33FA" w:rsidRPr="00CC2C6A" w:rsidRDefault="008C33FA" w:rsidP="00090571">
            <w:pPr>
              <w:rPr>
                <w:sz w:val="30"/>
                <w:szCs w:val="30"/>
              </w:rPr>
            </w:pPr>
            <w:proofErr w:type="spellStart"/>
            <w:r w:rsidRPr="00CC2C6A">
              <w:rPr>
                <w:color w:val="000000"/>
                <w:sz w:val="30"/>
                <w:szCs w:val="30"/>
              </w:rPr>
              <w:t>Часнойть</w:t>
            </w:r>
            <w:proofErr w:type="spellEnd"/>
            <w:r w:rsidRPr="00CC2C6A">
              <w:rPr>
                <w:color w:val="000000"/>
                <w:sz w:val="30"/>
                <w:szCs w:val="30"/>
              </w:rPr>
              <w:t xml:space="preserve"> Людмила </w:t>
            </w:r>
            <w:proofErr w:type="spellStart"/>
            <w:r w:rsidRPr="00CC2C6A">
              <w:rPr>
                <w:color w:val="000000"/>
                <w:sz w:val="30"/>
                <w:szCs w:val="30"/>
              </w:rPr>
              <w:t>Чеславовна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 xml:space="preserve">- </w:t>
            </w:r>
            <w:r w:rsidRPr="00CC2C6A">
              <w:rPr>
                <w:color w:val="000000"/>
                <w:sz w:val="30"/>
                <w:szCs w:val="30"/>
              </w:rPr>
              <w:t xml:space="preserve">заведующий отделом организационно-производственной работы </w:t>
            </w:r>
            <w:r w:rsidRPr="00CC2C6A">
              <w:rPr>
                <w:sz w:val="30"/>
                <w:szCs w:val="30"/>
              </w:rPr>
              <w:t>Минской городской организации Белорусского профсоюза работников здравоохранения</w:t>
            </w:r>
          </w:p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</w:p>
        </w:tc>
      </w:tr>
      <w:tr w:rsidR="008C33FA" w:rsidRPr="00CC2C6A" w:rsidTr="00090571">
        <w:tc>
          <w:tcPr>
            <w:tcW w:w="817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8C33FA" w:rsidRPr="00CC2C6A" w:rsidRDefault="008C33FA" w:rsidP="00090571">
            <w:pPr>
              <w:rPr>
                <w:sz w:val="30"/>
                <w:szCs w:val="30"/>
              </w:rPr>
            </w:pPr>
            <w:proofErr w:type="spellStart"/>
            <w:r w:rsidRPr="00CC2C6A">
              <w:rPr>
                <w:sz w:val="30"/>
                <w:szCs w:val="30"/>
              </w:rPr>
              <w:t>Челнокова</w:t>
            </w:r>
            <w:proofErr w:type="spellEnd"/>
            <w:r w:rsidRPr="00CC2C6A">
              <w:rPr>
                <w:sz w:val="30"/>
                <w:szCs w:val="30"/>
              </w:rPr>
              <w:t xml:space="preserve"> Марина </w:t>
            </w:r>
            <w:proofErr w:type="spellStart"/>
            <w:r w:rsidRPr="00CC2C6A">
              <w:rPr>
                <w:sz w:val="30"/>
                <w:szCs w:val="30"/>
              </w:rPr>
              <w:t>Авенировна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8C33FA" w:rsidRPr="00CC2C6A" w:rsidRDefault="008C33FA" w:rsidP="00090571">
            <w:pPr>
              <w:jc w:val="both"/>
              <w:rPr>
                <w:sz w:val="30"/>
                <w:szCs w:val="30"/>
              </w:rPr>
            </w:pPr>
            <w:r w:rsidRPr="00CC2C6A">
              <w:rPr>
                <w:sz w:val="30"/>
                <w:szCs w:val="30"/>
              </w:rPr>
              <w:t>- заведующий отделом организационной и общественной работы Минского городского объединения профсоюзов</w:t>
            </w:r>
          </w:p>
        </w:tc>
      </w:tr>
    </w:tbl>
    <w:p w:rsidR="008C33FA" w:rsidRDefault="008C33FA" w:rsidP="008C33FA"/>
    <w:p w:rsidR="008C33FA" w:rsidRDefault="008C33FA" w:rsidP="008C33FA"/>
    <w:p w:rsidR="008C33FA" w:rsidRDefault="008C33FA" w:rsidP="008C33FA"/>
    <w:p w:rsidR="006F34BD" w:rsidRDefault="006F34BD" w:rsidP="008C33FA"/>
    <w:p w:rsidR="008C33FA" w:rsidRDefault="008C33FA" w:rsidP="008C33FA">
      <w:pPr>
        <w:rPr>
          <w:sz w:val="28"/>
          <w:szCs w:val="28"/>
        </w:rPr>
      </w:pPr>
    </w:p>
    <w:p w:rsidR="008C33FA" w:rsidRDefault="008C33FA" w:rsidP="008C33FA"/>
    <w:p w:rsidR="008C33FA" w:rsidRDefault="008C33FA" w:rsidP="008C33FA"/>
    <w:p w:rsidR="008C33FA" w:rsidRDefault="008C33FA" w:rsidP="008C33FA"/>
    <w:p w:rsidR="008C33FA" w:rsidRDefault="008C33FA" w:rsidP="008C33FA"/>
    <w:p w:rsidR="008C33FA" w:rsidRDefault="008C33FA" w:rsidP="008C33FA"/>
    <w:p w:rsidR="008C33FA" w:rsidRDefault="008C33FA" w:rsidP="008C33FA"/>
    <w:p w:rsidR="008C33FA" w:rsidRDefault="008C33FA" w:rsidP="008C33FA"/>
    <w:p w:rsidR="008C33FA" w:rsidRDefault="008C33FA" w:rsidP="008C33FA"/>
    <w:p w:rsidR="008C33FA" w:rsidRDefault="008C33FA" w:rsidP="008C33FA"/>
    <w:p w:rsidR="008C33FA" w:rsidRPr="00FC1597" w:rsidRDefault="008C33FA" w:rsidP="008C33FA"/>
    <w:p w:rsidR="00B458A9" w:rsidRDefault="00B458A9"/>
    <w:sectPr w:rsidR="00B458A9" w:rsidSect="00C37B48">
      <w:pgSz w:w="11906" w:h="16838"/>
      <w:pgMar w:top="899" w:right="746" w:bottom="360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33FA"/>
    <w:rsid w:val="00345D85"/>
    <w:rsid w:val="005029D7"/>
    <w:rsid w:val="006F34BD"/>
    <w:rsid w:val="008C33FA"/>
    <w:rsid w:val="00B458A9"/>
    <w:rsid w:val="00EA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F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2018-04-10T14:12:00Z</dcterms:created>
  <dcterms:modified xsi:type="dcterms:W3CDTF">2018-04-10T14:12:00Z</dcterms:modified>
</cp:coreProperties>
</file>